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550A2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394C">
        <w:rPr>
          <w:rFonts w:ascii="Times New Roman" w:eastAsia="Times New Roman" w:hAnsi="Times New Roman" w:cs="Times New Roman"/>
          <w:b/>
          <w:sz w:val="24"/>
          <w:szCs w:val="24"/>
        </w:rPr>
        <w:t>30.04.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0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88394C"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b/>
          <w:sz w:val="24"/>
          <w:szCs w:val="24"/>
        </w:rPr>
        <w:t>20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20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973AD0">
        <w:rPr>
          <w:rFonts w:ascii="Times New Roman" w:hAnsi="Times New Roman" w:cs="Times New Roman"/>
          <w:sz w:val="24"/>
          <w:szCs w:val="24"/>
        </w:rPr>
        <w:t>11 732 776</w:t>
      </w:r>
      <w:r w:rsidR="00150BE9" w:rsidRPr="000029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3A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3827" w:rsidRPr="000029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973AD0">
        <w:rPr>
          <w:rFonts w:ascii="Times New Roman" w:hAnsi="Times New Roman" w:cs="Times New Roman"/>
          <w:sz w:val="24"/>
          <w:szCs w:val="24"/>
        </w:rPr>
        <w:t>12</w:t>
      </w:r>
      <w:r w:rsidR="00873827">
        <w:rPr>
          <w:rFonts w:ascii="Times New Roman" w:hAnsi="Times New Roman" w:cs="Times New Roman"/>
          <w:b/>
          <w:sz w:val="24"/>
          <w:szCs w:val="24"/>
        </w:rPr>
        <w:t> </w:t>
      </w:r>
      <w:r w:rsidR="00973AD0" w:rsidRPr="00973AD0">
        <w:rPr>
          <w:rFonts w:ascii="Times New Roman" w:hAnsi="Times New Roman" w:cs="Times New Roman"/>
          <w:sz w:val="24"/>
          <w:szCs w:val="24"/>
        </w:rPr>
        <w:t>172</w:t>
      </w:r>
      <w:r w:rsidR="00873827" w:rsidRPr="00873827">
        <w:rPr>
          <w:rFonts w:ascii="Times New Roman" w:hAnsi="Times New Roman" w:cs="Times New Roman"/>
          <w:sz w:val="24"/>
          <w:szCs w:val="24"/>
        </w:rPr>
        <w:t xml:space="preserve"> </w:t>
      </w:r>
      <w:r w:rsidR="00973AD0">
        <w:rPr>
          <w:rFonts w:ascii="Times New Roman" w:hAnsi="Times New Roman" w:cs="Times New Roman"/>
          <w:sz w:val="24"/>
          <w:szCs w:val="24"/>
        </w:rPr>
        <w:t>362</w:t>
      </w:r>
      <w:r w:rsidR="00E62C92" w:rsidRPr="00873827">
        <w:rPr>
          <w:rFonts w:ascii="Times New Roman" w:hAnsi="Times New Roman" w:cs="Times New Roman"/>
          <w:sz w:val="24"/>
          <w:szCs w:val="24"/>
        </w:rPr>
        <w:t>,</w:t>
      </w:r>
      <w:r w:rsidR="00973AD0">
        <w:rPr>
          <w:rFonts w:ascii="Times New Roman" w:hAnsi="Times New Roman" w:cs="Times New Roman"/>
          <w:sz w:val="24"/>
          <w:szCs w:val="24"/>
        </w:rPr>
        <w:t>55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>-</w:t>
      </w:r>
      <w:r w:rsidR="00B82F25">
        <w:rPr>
          <w:rFonts w:ascii="Times New Roman" w:hAnsi="Times New Roman" w:cs="Times New Roman"/>
          <w:sz w:val="24"/>
          <w:szCs w:val="24"/>
        </w:rPr>
        <w:t>де</w:t>
      </w:r>
      <w:r w:rsidR="00E62C92">
        <w:rPr>
          <w:rFonts w:ascii="Times New Roman" w:hAnsi="Times New Roman" w:cs="Times New Roman"/>
          <w:sz w:val="24"/>
          <w:szCs w:val="24"/>
        </w:rPr>
        <w:t>фи</w:t>
      </w:r>
      <w:r w:rsidR="00005BB0" w:rsidRPr="000439AD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B82F25">
        <w:rPr>
          <w:rFonts w:ascii="Times New Roman" w:hAnsi="Times New Roman" w:cs="Times New Roman"/>
          <w:sz w:val="24"/>
          <w:szCs w:val="24"/>
        </w:rPr>
        <w:t>439</w:t>
      </w:r>
      <w:r w:rsidR="00E62C92" w:rsidRPr="00873827">
        <w:rPr>
          <w:rFonts w:ascii="Times New Roman" w:hAnsi="Times New Roman" w:cs="Times New Roman"/>
          <w:sz w:val="24"/>
          <w:szCs w:val="24"/>
        </w:rPr>
        <w:t> </w:t>
      </w:r>
      <w:r w:rsidR="00B82F25">
        <w:rPr>
          <w:rFonts w:ascii="Times New Roman" w:hAnsi="Times New Roman" w:cs="Times New Roman"/>
          <w:sz w:val="24"/>
          <w:szCs w:val="24"/>
        </w:rPr>
        <w:t>586</w:t>
      </w:r>
      <w:r w:rsidR="00E62C92" w:rsidRPr="00873827">
        <w:rPr>
          <w:rFonts w:ascii="Times New Roman" w:hAnsi="Times New Roman" w:cs="Times New Roman"/>
          <w:sz w:val="24"/>
          <w:szCs w:val="24"/>
        </w:rPr>
        <w:t>,</w:t>
      </w:r>
      <w:r w:rsidR="00150BE9" w:rsidRPr="00873827">
        <w:rPr>
          <w:rFonts w:ascii="Times New Roman" w:hAnsi="Times New Roman" w:cs="Times New Roman"/>
          <w:sz w:val="24"/>
          <w:szCs w:val="24"/>
        </w:rPr>
        <w:t>5</w:t>
      </w:r>
      <w:r w:rsidR="00B82F25">
        <w:rPr>
          <w:rFonts w:ascii="Times New Roman" w:hAnsi="Times New Roman" w:cs="Times New Roman"/>
          <w:sz w:val="24"/>
          <w:szCs w:val="24"/>
        </w:rPr>
        <w:t>1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</w:t>
      </w:r>
      <w:r w:rsidR="00550A26">
        <w:rPr>
          <w:rFonts w:ascii="Times New Roman" w:hAnsi="Times New Roman" w:cs="Times New Roman"/>
          <w:sz w:val="24"/>
          <w:szCs w:val="24"/>
        </w:rPr>
        <w:t>20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20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Широковского </w:t>
      </w:r>
      <w:r w:rsidR="00E62C9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3605" w:rsidRPr="000439AD">
        <w:rPr>
          <w:rFonts w:ascii="Times New Roman" w:hAnsi="Times New Roman" w:cs="Times New Roman"/>
          <w:sz w:val="24"/>
          <w:szCs w:val="24"/>
        </w:rPr>
        <w:t>.</w:t>
      </w:r>
    </w:p>
    <w:p w:rsidR="003608C3" w:rsidRPr="000439AD" w:rsidRDefault="003608C3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E9" w:rsidRDefault="00150BE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0B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BE9">
        <w:rPr>
          <w:rFonts w:ascii="Times New Roman" w:hAnsi="Times New Roman" w:cs="Times New Roman"/>
          <w:b/>
          <w:sz w:val="24"/>
          <w:szCs w:val="24"/>
        </w:rPr>
        <w:t>М</w:t>
      </w:r>
      <w:r w:rsidR="009D6934">
        <w:rPr>
          <w:rFonts w:ascii="Times New Roman" w:hAnsi="Times New Roman" w:cs="Times New Roman"/>
          <w:b/>
          <w:sz w:val="24"/>
          <w:szCs w:val="24"/>
        </w:rPr>
        <w:t>.</w:t>
      </w:r>
      <w:r w:rsidR="00150BE9">
        <w:rPr>
          <w:rFonts w:ascii="Times New Roman" w:hAnsi="Times New Roman" w:cs="Times New Roman"/>
          <w:b/>
          <w:sz w:val="24"/>
          <w:szCs w:val="24"/>
        </w:rPr>
        <w:t>Е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50BE9">
        <w:rPr>
          <w:rFonts w:ascii="Times New Roman" w:hAnsi="Times New Roman" w:cs="Times New Roman"/>
          <w:b/>
          <w:sz w:val="24"/>
          <w:szCs w:val="24"/>
        </w:rPr>
        <w:t>Шиганов</w:t>
      </w:r>
      <w:proofErr w:type="spellEnd"/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0583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C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0F79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439A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243EF" w:rsidRDefault="00B243EF" w:rsidP="00973AD0">
      <w:pPr>
        <w:spacing w:after="0"/>
        <w:rPr>
          <w:sz w:val="24"/>
          <w:szCs w:val="24"/>
        </w:rPr>
      </w:pP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 xml:space="preserve">Широковского сельского поселения                                                                  Е.Р. Цветкова       </w:t>
      </w: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17F02" w:rsidSect="00E62C92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p w:rsidR="00F17F02" w:rsidRPr="00F17F02" w:rsidRDefault="00F17F02" w:rsidP="00F17F02">
      <w:pPr>
        <w:pStyle w:val="a9"/>
        <w:jc w:val="right"/>
        <w:rPr>
          <w:rFonts w:ascii="Times New Roman" w:hAnsi="Times New Roman" w:cs="Times New Roman"/>
        </w:rPr>
      </w:pPr>
      <w:r w:rsidRPr="00F17F02">
        <w:rPr>
          <w:rFonts w:ascii="Times New Roman" w:hAnsi="Times New Roman" w:cs="Times New Roman"/>
        </w:rPr>
        <w:lastRenderedPageBreak/>
        <w:t xml:space="preserve">Приложение 1 </w:t>
      </w:r>
    </w:p>
    <w:p w:rsidR="00F17F02" w:rsidRPr="00F17F02" w:rsidRDefault="00F17F02" w:rsidP="00F17F02">
      <w:pPr>
        <w:pStyle w:val="a9"/>
        <w:jc w:val="right"/>
        <w:rPr>
          <w:rFonts w:ascii="Times New Roman" w:hAnsi="Times New Roman" w:cs="Times New Roman"/>
        </w:rPr>
      </w:pPr>
      <w:r w:rsidRPr="00F17F02">
        <w:rPr>
          <w:rFonts w:ascii="Times New Roman" w:hAnsi="Times New Roman" w:cs="Times New Roman"/>
        </w:rPr>
        <w:t xml:space="preserve">к решению Совета </w:t>
      </w:r>
    </w:p>
    <w:p w:rsidR="00F17F02" w:rsidRPr="00F17F02" w:rsidRDefault="00F17F02" w:rsidP="00F17F02">
      <w:pPr>
        <w:pStyle w:val="a9"/>
        <w:jc w:val="right"/>
        <w:rPr>
          <w:rFonts w:ascii="Times New Roman" w:hAnsi="Times New Roman" w:cs="Times New Roman"/>
        </w:rPr>
      </w:pPr>
      <w:r w:rsidRPr="00F17F02">
        <w:rPr>
          <w:rFonts w:ascii="Times New Roman" w:hAnsi="Times New Roman" w:cs="Times New Roman"/>
        </w:rPr>
        <w:t>Широковского сельского поселения</w:t>
      </w:r>
    </w:p>
    <w:p w:rsidR="00F17F02" w:rsidRPr="000346D1" w:rsidRDefault="00F17F02" w:rsidP="00F17F02">
      <w:pPr>
        <w:pStyle w:val="a9"/>
        <w:jc w:val="right"/>
        <w:rPr>
          <w:b/>
        </w:rPr>
      </w:pPr>
      <w:r w:rsidRPr="00F17F02">
        <w:rPr>
          <w:rFonts w:ascii="Times New Roman" w:hAnsi="Times New Roman" w:cs="Times New Roman"/>
        </w:rPr>
        <w:t xml:space="preserve">от   </w:t>
      </w:r>
      <w:proofErr w:type="gramStart"/>
      <w:r w:rsidRPr="00F17F02">
        <w:rPr>
          <w:rFonts w:ascii="Times New Roman" w:hAnsi="Times New Roman" w:cs="Times New Roman"/>
        </w:rPr>
        <w:t>30.04.2021  №</w:t>
      </w:r>
      <w:proofErr w:type="gramEnd"/>
      <w:r w:rsidRPr="00F17F02">
        <w:rPr>
          <w:rFonts w:ascii="Times New Roman" w:hAnsi="Times New Roman" w:cs="Times New Roman"/>
        </w:rPr>
        <w:t xml:space="preserve"> 14</w:t>
      </w:r>
    </w:p>
    <w:p w:rsidR="00F17F02" w:rsidRDefault="00F17F02" w:rsidP="00F17F02">
      <w:pPr>
        <w:pStyle w:val="a6"/>
        <w:jc w:val="right"/>
        <w:rPr>
          <w:b/>
          <w:szCs w:val="26"/>
        </w:rPr>
      </w:pPr>
    </w:p>
    <w:p w:rsidR="00F17F02" w:rsidRDefault="00F17F02" w:rsidP="00F17F02">
      <w:pPr>
        <w:pStyle w:val="a6"/>
        <w:jc w:val="center"/>
        <w:rPr>
          <w:b/>
          <w:szCs w:val="26"/>
        </w:rPr>
      </w:pPr>
    </w:p>
    <w:p w:rsidR="00F17F02" w:rsidRPr="00584ADC" w:rsidRDefault="00F17F02" w:rsidP="00F17F02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F17F02" w:rsidRPr="00584ADC" w:rsidRDefault="00F17F02" w:rsidP="00F17F02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>за 2020 год</w:t>
      </w:r>
    </w:p>
    <w:p w:rsidR="00F17F02" w:rsidRPr="00584ADC" w:rsidRDefault="00F17F02" w:rsidP="00F17F02">
      <w:pPr>
        <w:pStyle w:val="a6"/>
        <w:jc w:val="center"/>
        <w:rPr>
          <w:b/>
          <w:szCs w:val="26"/>
        </w:rPr>
      </w:pPr>
    </w:p>
    <w:p w:rsidR="00F17F02" w:rsidRPr="001909CC" w:rsidRDefault="00F17F02" w:rsidP="00F17F02">
      <w:pPr>
        <w:pStyle w:val="a6"/>
        <w:jc w:val="center"/>
        <w:rPr>
          <w:b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738"/>
        <w:gridCol w:w="2268"/>
      </w:tblGrid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 w:val="restart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F17F02" w:rsidRPr="004230F5" w:rsidRDefault="00F17F02" w:rsidP="00AB3EE6">
            <w:pPr>
              <w:jc w:val="center"/>
              <w:rPr>
                <w:b/>
                <w:sz w:val="24"/>
                <w:szCs w:val="24"/>
              </w:rPr>
            </w:pPr>
            <w:r w:rsidRPr="004230F5">
              <w:rPr>
                <w:b/>
                <w:sz w:val="24"/>
                <w:szCs w:val="24"/>
              </w:rPr>
              <w:t>Сумма, руб.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на 2020 год</w:t>
            </w:r>
          </w:p>
        </w:tc>
        <w:tc>
          <w:tcPr>
            <w:tcW w:w="226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Исполнение </w:t>
            </w:r>
          </w:p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2020 год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1 340 646,80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1 282 307,82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52 186,0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61 050,99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52 186,0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61 050,99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58 834,56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58 834,56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B05B74" w:rsidRDefault="00F17F02" w:rsidP="00AB3EE6">
            <w:pPr>
              <w:pStyle w:val="a6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B05B74">
              <w:rPr>
                <w:sz w:val="24"/>
                <w:szCs w:val="24"/>
              </w:rPr>
              <w:lastRenderedPageBreak/>
              <w:t>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  <w:tc>
          <w:tcPr>
            <w:tcW w:w="226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B05B74" w:rsidRDefault="00F17F02" w:rsidP="00AB3EE6">
            <w:pPr>
              <w:pStyle w:val="a6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  <w:tc>
          <w:tcPr>
            <w:tcW w:w="2268" w:type="dxa"/>
          </w:tcPr>
          <w:p w:rsidR="00F17F02" w:rsidRDefault="00F17F02" w:rsidP="00AB3EE6">
            <w:pPr>
              <w:pStyle w:val="a6"/>
              <w:tabs>
                <w:tab w:val="left" w:pos="315"/>
                <w:tab w:val="center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1 974,13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1 974,13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8 779,33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8 803,25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8 779,33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8 803,25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8 779,33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8 803,25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1 227 000,0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1 161 463,95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334 748,41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962ADF">
              <w:rPr>
                <w:sz w:val="24"/>
                <w:szCs w:val="24"/>
              </w:rPr>
              <w:t>334 748,41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962ADF">
              <w:rPr>
                <w:sz w:val="24"/>
                <w:szCs w:val="24"/>
              </w:rPr>
              <w:t>334 748,41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1 027 000,0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826 715,54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282 623,18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282 623,18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282 623,18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544 092,36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544 092,36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629 000,0</w:t>
            </w:r>
          </w:p>
        </w:tc>
        <w:tc>
          <w:tcPr>
            <w:tcW w:w="2268" w:type="dxa"/>
          </w:tcPr>
          <w:p w:rsidR="00F17F02" w:rsidRPr="00D751C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751C6">
              <w:rPr>
                <w:sz w:val="24"/>
                <w:szCs w:val="24"/>
              </w:rPr>
              <w:t>544 092,36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38" w:type="dxa"/>
          </w:tcPr>
          <w:p w:rsidR="00F17F02" w:rsidRPr="00C057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</w:t>
            </w:r>
            <w:r w:rsidRPr="00C057E1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C057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38" w:type="dxa"/>
          </w:tcPr>
          <w:p w:rsidR="00F17F02" w:rsidRPr="00EE630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EE630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0D3830" w:rsidRDefault="00F17F02" w:rsidP="00AB3EE6">
            <w:pPr>
              <w:jc w:val="center"/>
            </w:pPr>
            <w:r w:rsidRPr="000D3830">
              <w:rPr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38" w:type="dxa"/>
          </w:tcPr>
          <w:p w:rsidR="00F17F02" w:rsidRPr="00EE630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EE630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0D3830" w:rsidRDefault="00F17F02" w:rsidP="00AB3EE6">
            <w:pPr>
              <w:jc w:val="center"/>
            </w:pPr>
            <w:r w:rsidRPr="000D3830">
              <w:rPr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38" w:type="dxa"/>
          </w:tcPr>
          <w:p w:rsidR="00F17F02" w:rsidRPr="00EE630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EE630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0D3830" w:rsidRDefault="00F17F02" w:rsidP="00AB3EE6">
            <w:pPr>
              <w:jc w:val="center"/>
            </w:pPr>
            <w:r w:rsidRPr="000D3830">
              <w:rPr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38" w:type="dxa"/>
          </w:tcPr>
          <w:p w:rsidR="00F17F02" w:rsidRPr="00EE630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 </w:t>
            </w:r>
            <w:r w:rsidRPr="00EE630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F17F02" w:rsidRPr="000D3830" w:rsidRDefault="00F17F02" w:rsidP="00AB3EE6">
            <w:pPr>
              <w:jc w:val="center"/>
            </w:pPr>
            <w:r w:rsidRPr="000D3830">
              <w:rPr>
                <w:sz w:val="24"/>
                <w:szCs w:val="24"/>
              </w:rPr>
              <w:t>20 191,46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738" w:type="dxa"/>
          </w:tcPr>
          <w:p w:rsidR="00F17F02" w:rsidRPr="00C057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30 681,47</w:t>
            </w:r>
          </w:p>
        </w:tc>
        <w:tc>
          <w:tcPr>
            <w:tcW w:w="2268" w:type="dxa"/>
          </w:tcPr>
          <w:p w:rsidR="00F17F02" w:rsidRPr="00C057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30 798,17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268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30 116,70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77673C" w:rsidRDefault="00F17F02" w:rsidP="00AB3EE6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F17F02" w:rsidRPr="0077673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EC2C60">
              <w:rPr>
                <w:sz w:val="24"/>
                <w:szCs w:val="24"/>
              </w:rPr>
              <w:t>30 116,70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EC2C60">
              <w:rPr>
                <w:sz w:val="24"/>
                <w:szCs w:val="24"/>
              </w:rPr>
              <w:t>30 116,70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EC2C60">
              <w:rPr>
                <w:sz w:val="24"/>
                <w:szCs w:val="24"/>
              </w:rPr>
              <w:t>30 116,70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2F2B8F" w:rsidRDefault="00F17F02" w:rsidP="00AB3EE6">
            <w:pPr>
              <w:outlineLvl w:val="2"/>
              <w:rPr>
                <w:color w:val="000000"/>
                <w:sz w:val="24"/>
                <w:szCs w:val="24"/>
              </w:rPr>
            </w:pPr>
            <w:r w:rsidRPr="002F2B8F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7F02" w:rsidRPr="002F2B8F" w:rsidRDefault="00F17F02" w:rsidP="00AB3EE6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F2B8F">
              <w:rPr>
                <w:color w:val="000000"/>
                <w:sz w:val="24"/>
                <w:szCs w:val="24"/>
              </w:rPr>
              <w:t>013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02065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2F2B8F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681,47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741BAD">
              <w:rPr>
                <w:sz w:val="24"/>
                <w:szCs w:val="24"/>
              </w:rPr>
              <w:t>681,47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17F02" w:rsidRPr="002F2B8F" w:rsidRDefault="00F17F02" w:rsidP="00AB3EE6">
            <w:pPr>
              <w:outlineLvl w:val="1"/>
              <w:rPr>
                <w:color w:val="000000"/>
                <w:sz w:val="24"/>
                <w:szCs w:val="24"/>
              </w:rPr>
            </w:pPr>
            <w:r w:rsidRPr="002F2B8F">
              <w:rPr>
                <w:color w:val="000000"/>
                <w:sz w:val="24"/>
                <w:szCs w:val="24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3260" w:type="dxa"/>
          </w:tcPr>
          <w:p w:rsidR="00F17F02" w:rsidRPr="002F2B8F" w:rsidRDefault="00F17F02" w:rsidP="00AB3EE6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F2B8F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02995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2B8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38" w:type="dxa"/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681,47</w:t>
            </w:r>
          </w:p>
        </w:tc>
        <w:tc>
          <w:tcPr>
            <w:tcW w:w="2268" w:type="dxa"/>
          </w:tcPr>
          <w:p w:rsidR="00F17F02" w:rsidRDefault="00F17F02" w:rsidP="00AB3EE6">
            <w:pPr>
              <w:jc w:val="center"/>
            </w:pPr>
            <w:r w:rsidRPr="00741BAD">
              <w:rPr>
                <w:sz w:val="24"/>
                <w:szCs w:val="24"/>
              </w:rPr>
              <w:t>681,47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6E55E5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10 450 663,32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05FB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10 450 468,22</w:t>
            </w:r>
          </w:p>
        </w:tc>
      </w:tr>
      <w:tr w:rsidR="00F17F02" w:rsidRPr="00AC0AC0" w:rsidTr="00AB3EE6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7673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C0AC0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A2C55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A2C5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748 243,69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003BF9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10 748 048,59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E7DA6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E7DA6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3 583 358,0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3 583 358,0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E7DA6" w:rsidRDefault="00F17F02" w:rsidP="00AB3EE6">
            <w:pPr>
              <w:pStyle w:val="a6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DE7DA6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3 437 100,0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3 437 100,0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3 437 100,0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3 437 100,0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BE418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 </w:t>
            </w:r>
            <w:r w:rsidRPr="00BE418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BE418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 </w:t>
            </w:r>
            <w:r w:rsidRPr="00BE418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BE418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 </w:t>
            </w:r>
            <w:r w:rsidRPr="00BE418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BE418A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 </w:t>
            </w:r>
            <w:r w:rsidRPr="00BE418A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146 258,0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E046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146 258,0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B538B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61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90 395,10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61E1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90 200,0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D0B4B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F7A35" w:rsidRDefault="00F17F02" w:rsidP="00AB3EE6">
            <w:pPr>
              <w:pStyle w:val="a6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F7A35" w:rsidRDefault="00F17F02" w:rsidP="00AB3EE6">
            <w:pPr>
              <w:pStyle w:val="a6"/>
              <w:jc w:val="center"/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81867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203F22">
              <w:rPr>
                <w:sz w:val="24"/>
                <w:szCs w:val="24"/>
              </w:rPr>
              <w:t>90 200,0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BC106F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BC106F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D6FF3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1 577 337,54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640AAC" w:rsidRDefault="00F17F02" w:rsidP="00AB3EE6">
            <w:pPr>
              <w:pStyle w:val="4"/>
              <w:rPr>
                <w:rStyle w:val="a8"/>
                <w:i w:val="0"/>
                <w:sz w:val="24"/>
                <w:szCs w:val="24"/>
              </w:rPr>
            </w:pPr>
            <w:r w:rsidRPr="00640AAC">
              <w:rPr>
                <w:rStyle w:val="a8"/>
                <w:i w:val="0"/>
                <w:sz w:val="24"/>
                <w:szCs w:val="24"/>
              </w:rPr>
              <w:t>1 577 337,54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B538B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922 080,54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C975C1">
              <w:rPr>
                <w:sz w:val="24"/>
                <w:szCs w:val="24"/>
              </w:rPr>
              <w:t>922 080,54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 xml:space="preserve">000 2 02 29900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922 080,54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C975C1">
              <w:rPr>
                <w:sz w:val="24"/>
                <w:szCs w:val="24"/>
              </w:rPr>
              <w:t>922 080,54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922 080,54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 w:rsidRPr="00C975C1">
              <w:rPr>
                <w:sz w:val="24"/>
                <w:szCs w:val="24"/>
              </w:rPr>
              <w:t>922 080,54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D6FF3" w:rsidRDefault="00F17F02" w:rsidP="00AB3EE6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A5CDB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96577F" w:rsidRDefault="00F17F02" w:rsidP="00AB3EE6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96577F">
              <w:rPr>
                <w:i/>
                <w:sz w:val="24"/>
                <w:szCs w:val="24"/>
              </w:rPr>
              <w:t>150 000,0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Субсидия бюджетам сельских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на ликвидацию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153 825,23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9F25CD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153 825,23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2550C" w:rsidRDefault="00F17F02" w:rsidP="00AB3EE6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поселений </w:t>
            </w:r>
            <w:proofErr w:type="spellStart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  <w:p w:rsidR="00F17F02" w:rsidRDefault="00F17F02" w:rsidP="00AB3EE6">
            <w:pPr>
              <w:pStyle w:val="a6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43DE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618 255,31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0767FC" w:rsidRDefault="00F17F02" w:rsidP="00AB3EE6">
            <w:pPr>
              <w:pStyle w:val="a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618 255,31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>
              <w:rPr>
                <w:sz w:val="24"/>
                <w:szCs w:val="24"/>
              </w:rPr>
              <w:t>695 257,0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>
              <w:rPr>
                <w:sz w:val="24"/>
                <w:szCs w:val="24"/>
              </w:rPr>
              <w:t>695 257,0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>
              <w:rPr>
                <w:sz w:val="24"/>
                <w:szCs w:val="24"/>
              </w:rPr>
              <w:t>695 257,0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</w:pPr>
            <w:r>
              <w:rPr>
                <w:sz w:val="24"/>
                <w:szCs w:val="24"/>
              </w:rPr>
              <w:t>695 257,0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75016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695 257,0</w:t>
            </w:r>
          </w:p>
          <w:p w:rsidR="00F17F02" w:rsidRPr="00FD0BA7" w:rsidRDefault="00F17F02" w:rsidP="00AB3EE6">
            <w:pPr>
              <w:pStyle w:val="a6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695 257,0</w:t>
            </w:r>
          </w:p>
          <w:p w:rsidR="00F17F02" w:rsidRPr="00FD0BA7" w:rsidRDefault="00F17F02" w:rsidP="00AB3EE6">
            <w:pPr>
              <w:pStyle w:val="a6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17F02" w:rsidRPr="00733C9D" w:rsidRDefault="00F17F02" w:rsidP="00AB3EE6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359 632,0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359 632,0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600EB0" w:rsidRDefault="00F17F02" w:rsidP="00AB3EE6">
            <w:pPr>
              <w:pStyle w:val="a6"/>
              <w:rPr>
                <w:sz w:val="24"/>
                <w:szCs w:val="24"/>
              </w:rPr>
            </w:pPr>
            <w:r w:rsidRPr="00691C6A">
              <w:rPr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17F02" w:rsidRPr="00805DE1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9F25CD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9F25CD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 </w:t>
            </w:r>
            <w:r w:rsidRPr="009F25CD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,0</w:t>
            </w:r>
          </w:p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9F25CD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9F25CD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 </w:t>
            </w:r>
            <w:r w:rsidRPr="009F25CD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,0</w:t>
            </w:r>
          </w:p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2F5278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5 457 153,05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2F5278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5 457 153,05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0083B" w:rsidRDefault="00F17F02" w:rsidP="00AB3EE6">
            <w:pPr>
              <w:pStyle w:val="a6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00F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5 457 153,05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1909CC" w:rsidRDefault="00F17F02" w:rsidP="00AB3EE6">
            <w:pPr>
              <w:pStyle w:val="a6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733C9D" w:rsidRDefault="00F17F02" w:rsidP="00AB3EE6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86 275,22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86 275,22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4 728,0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82550C" w:rsidRDefault="00F17F02" w:rsidP="00AB3EE6">
            <w:pPr>
              <w:pStyle w:val="a6"/>
              <w:rPr>
                <w:sz w:val="24"/>
                <w:szCs w:val="24"/>
              </w:rPr>
            </w:pPr>
            <w:r w:rsidRPr="0082550C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3 848 115,43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3 848 115,43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lastRenderedPageBreak/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543 678,0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543 678,0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104 312,40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104 312,40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658 044,0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70A6E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658 044,0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60369" w:rsidRDefault="00F17F02" w:rsidP="00AB3EE6">
            <w:pPr>
              <w:pStyle w:val="a6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92 000,0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70B99" w:rsidRDefault="00F17F02" w:rsidP="00AB3EE6">
            <w:pPr>
              <w:pStyle w:val="a6"/>
              <w:rPr>
                <w:sz w:val="24"/>
                <w:szCs w:val="24"/>
              </w:rPr>
            </w:pPr>
            <w:r w:rsidRPr="00E70B9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7F02" w:rsidRPr="001909CC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0501AA" w:rsidRDefault="00F17F02" w:rsidP="00AB3EE6">
            <w:pPr>
              <w:pStyle w:val="a6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0501AA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41340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41340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 </w:t>
            </w:r>
            <w:r w:rsidRPr="00341340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341340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41340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 </w:t>
            </w:r>
            <w:r w:rsidRPr="00341340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E70B99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53E1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53E1C">
              <w:rPr>
                <w:b/>
                <w:sz w:val="24"/>
                <w:szCs w:val="24"/>
              </w:rPr>
              <w:t>-312 580,37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53E1C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53E1C">
              <w:rPr>
                <w:b/>
                <w:sz w:val="24"/>
                <w:szCs w:val="24"/>
              </w:rPr>
              <w:t>-312 580,37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-312 580,37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-312 580,37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0523" w:rsidRDefault="00F17F02" w:rsidP="00AB3EE6">
            <w:pPr>
              <w:pStyle w:val="a6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0523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4E0394">
              <w:rPr>
                <w:sz w:val="24"/>
                <w:szCs w:val="24"/>
              </w:rPr>
              <w:t>-292</w:t>
            </w:r>
            <w:r>
              <w:rPr>
                <w:sz w:val="24"/>
                <w:szCs w:val="24"/>
              </w:rPr>
              <w:t xml:space="preserve"> </w:t>
            </w:r>
            <w:r w:rsidRPr="004E0394">
              <w:rPr>
                <w:sz w:val="24"/>
                <w:szCs w:val="24"/>
              </w:rPr>
              <w:t>189,48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4E0394">
              <w:rPr>
                <w:sz w:val="24"/>
                <w:szCs w:val="24"/>
              </w:rPr>
              <w:t>-292</w:t>
            </w:r>
            <w:r>
              <w:rPr>
                <w:sz w:val="24"/>
                <w:szCs w:val="24"/>
              </w:rPr>
              <w:t xml:space="preserve"> </w:t>
            </w:r>
            <w:r w:rsidRPr="004E0394">
              <w:rPr>
                <w:sz w:val="24"/>
                <w:szCs w:val="24"/>
              </w:rPr>
              <w:t>189,48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0523" w:rsidRDefault="00F17F02" w:rsidP="00AB3EE6">
            <w:pPr>
              <w:pStyle w:val="a6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AA0523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E0394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4E039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  <w:r w:rsidRPr="004E0394">
              <w:rPr>
                <w:sz w:val="24"/>
                <w:szCs w:val="24"/>
              </w:rPr>
              <w:t>390,89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4E0394" w:rsidRDefault="00F17F02" w:rsidP="00AB3EE6">
            <w:pPr>
              <w:pStyle w:val="a6"/>
              <w:jc w:val="center"/>
              <w:rPr>
                <w:sz w:val="24"/>
                <w:szCs w:val="24"/>
              </w:rPr>
            </w:pPr>
            <w:r w:rsidRPr="004E039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  <w:r w:rsidRPr="004E0394">
              <w:rPr>
                <w:sz w:val="24"/>
                <w:szCs w:val="24"/>
              </w:rPr>
              <w:t>390,89</w:t>
            </w:r>
          </w:p>
        </w:tc>
      </w:tr>
      <w:tr w:rsidR="00F17F02" w:rsidRPr="001909CC" w:rsidTr="00AB3EE6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A0133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A0133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3461C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 791 310,12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1212F" w:rsidRDefault="00F17F02" w:rsidP="00AB3EE6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11 732 776,04</w:t>
            </w:r>
          </w:p>
        </w:tc>
      </w:tr>
    </w:tbl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30.04.2021</w:t>
      </w:r>
      <w:r w:rsidRPr="00CF16C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</w:t>
      </w:r>
    </w:p>
    <w:p w:rsidR="00F17F02" w:rsidRPr="00CF16C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02" w:rsidRDefault="00F17F02" w:rsidP="00F17F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2020 год</w:t>
      </w:r>
    </w:p>
    <w:p w:rsidR="00F17F02" w:rsidRPr="00CF16C3" w:rsidRDefault="00F17F02" w:rsidP="00F17F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2020 год </w:t>
      </w:r>
    </w:p>
    <w:p w:rsidR="00F17F02" w:rsidRDefault="00F17F02" w:rsidP="00F17F02"/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9"/>
        <w:gridCol w:w="994"/>
        <w:gridCol w:w="708"/>
        <w:gridCol w:w="851"/>
        <w:gridCol w:w="1559"/>
        <w:gridCol w:w="709"/>
        <w:gridCol w:w="1701"/>
        <w:gridCol w:w="1701"/>
      </w:tblGrid>
      <w:tr w:rsidR="00F17F02" w:rsidRPr="00CF16C3" w:rsidTr="00AB3EE6">
        <w:trPr>
          <w:trHeight w:val="1350"/>
          <w:tblHeader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рядите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хода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2020 год, руб.</w:t>
            </w:r>
          </w:p>
        </w:tc>
      </w:tr>
      <w:tr w:rsidR="00F17F02" w:rsidRPr="00CF16C3" w:rsidTr="00AB3EE6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12 333 781,69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12 172 362,55</w:t>
            </w:r>
          </w:p>
        </w:tc>
      </w:tr>
      <w:tr w:rsidR="00F17F02" w:rsidRPr="00CF16C3" w:rsidTr="00AB3EE6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731 192,32</w:t>
            </w:r>
          </w:p>
        </w:tc>
      </w:tr>
      <w:tr w:rsidR="00F17F02" w:rsidRPr="00CF16C3" w:rsidTr="00AB3EE6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1 274 573,66</w:t>
            </w:r>
          </w:p>
        </w:tc>
      </w:tr>
      <w:tr w:rsidR="00F17F02" w:rsidRPr="00CF16C3" w:rsidTr="00AB3EE6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133 258,24</w:t>
            </w:r>
          </w:p>
        </w:tc>
      </w:tr>
      <w:tr w:rsidR="00F17F02" w:rsidRPr="00CF16C3" w:rsidTr="00AB3EE6">
        <w:trPr>
          <w:trHeight w:val="73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4 182,16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составлению  списков кандидатов в присяжные заседатели федеральных судов общей юрисдикции в Российской Федерации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(Межбюджетные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CF16C3" w:rsidTr="00AB3EE6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</w:tr>
      <w:tr w:rsidR="00F17F02" w:rsidRPr="00CF16C3" w:rsidTr="00AB3EE6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F17F02" w:rsidRPr="00CF16C3" w:rsidTr="00AB3EE6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117 341,75</w:t>
            </w:r>
          </w:p>
        </w:tc>
      </w:tr>
      <w:tr w:rsidR="00F17F02" w:rsidRPr="00CF16C3" w:rsidTr="00AB3EE6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658 044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648 451,30</w:t>
            </w:r>
          </w:p>
        </w:tc>
      </w:tr>
      <w:tr w:rsidR="00F17F02" w:rsidRPr="00CF16C3" w:rsidTr="00AB3EE6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5 779,00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42 676,20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3 811 146,78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969 279,86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447 500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447 500,00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274B0" w:rsidRDefault="00F17F02" w:rsidP="00AB3E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при выполнении полномочий Широковского</w:t>
            </w: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618 255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617 512,87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7274B0" w:rsidRDefault="00F17F02" w:rsidP="00AB3E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6 190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6 190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17F02" w:rsidRPr="00CF16C3" w:rsidTr="00AB3EE6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F17F02" w:rsidRPr="00CF16C3" w:rsidTr="00AB3EE6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F17F02" w:rsidRPr="00CF16C3" w:rsidTr="00AB3EE6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152 285,23</w:t>
            </w:r>
          </w:p>
        </w:tc>
      </w:tr>
      <w:tr w:rsidR="00F17F02" w:rsidRPr="00CF16C3" w:rsidTr="00AB3EE6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работ по ликвидации последствий чрезвычайной ситуации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00С016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17F02" w:rsidRPr="00CF16C3" w:rsidTr="00AB3EE6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17F02" w:rsidRPr="00CF16C3" w:rsidTr="00AB3EE6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1 139 616,48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552 317,66</w:t>
            </w:r>
          </w:p>
        </w:tc>
      </w:tr>
      <w:tr w:rsidR="00F17F02" w:rsidRPr="00CF16C3" w:rsidTr="00AB3EE6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3 580,18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полномочий по созданию условий для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43 678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543 047,62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359 632,00</w:t>
            </w:r>
          </w:p>
        </w:tc>
      </w:tr>
      <w:tr w:rsidR="00F17F02" w:rsidRPr="00CF16C3" w:rsidTr="00AB3EE6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20 927,00</w:t>
            </w:r>
          </w:p>
        </w:tc>
      </w:tr>
      <w:tr w:rsidR="00F17F02" w:rsidRPr="00CF16C3" w:rsidTr="00AB3EE6">
        <w:trPr>
          <w:trHeight w:val="178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94 572,40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57 139,58</w:t>
            </w:r>
          </w:p>
        </w:tc>
      </w:tr>
      <w:tr w:rsidR="00F17F02" w:rsidRPr="00CF16C3" w:rsidTr="00AB3EE6">
        <w:trPr>
          <w:trHeight w:val="125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9 740,00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9 740,00</w:t>
            </w:r>
          </w:p>
        </w:tc>
      </w:tr>
      <w:tr w:rsidR="00F17F02" w:rsidRPr="00CF16C3" w:rsidTr="00AB3EE6">
        <w:trPr>
          <w:trHeight w:val="896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4 728,00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2 572,61</w:t>
            </w:r>
          </w:p>
        </w:tc>
      </w:tr>
      <w:tr w:rsidR="00F17F02" w:rsidRPr="00CF16C3" w:rsidTr="00AB3EE6">
        <w:trPr>
          <w:trHeight w:val="90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17F02" w:rsidRPr="00CF16C3" w:rsidRDefault="00F17F02" w:rsidP="00AB3E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86 275,22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CF16C3" w:rsidRDefault="00F17F02" w:rsidP="00AB3E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45 141,05</w:t>
            </w:r>
          </w:p>
        </w:tc>
      </w:tr>
    </w:tbl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17F02" w:rsidSect="00F17F02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F17F02" w:rsidRPr="00B055D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5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F17F02" w:rsidRPr="00B055D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5D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17F02" w:rsidRPr="00B055D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5D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17F02" w:rsidRPr="00B055D3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5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30.04.</w:t>
      </w:r>
      <w:r w:rsidRPr="00B055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B055D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</w:t>
      </w:r>
      <w:r w:rsidRPr="00B055D3">
        <w:rPr>
          <w:rFonts w:ascii="Times New Roman" w:hAnsi="Times New Roman"/>
          <w:sz w:val="24"/>
          <w:szCs w:val="24"/>
        </w:rPr>
        <w:t xml:space="preserve"> </w:t>
      </w:r>
    </w:p>
    <w:p w:rsidR="00F17F02" w:rsidRPr="00CF16C3" w:rsidRDefault="00F17F02" w:rsidP="00F17F02">
      <w:pPr>
        <w:spacing w:after="0"/>
        <w:jc w:val="right"/>
        <w:rPr>
          <w:rFonts w:ascii="Times New Roman" w:hAnsi="Times New Roman"/>
        </w:rPr>
      </w:pPr>
    </w:p>
    <w:p w:rsidR="00F17F02" w:rsidRPr="00CF16C3" w:rsidRDefault="00F17F02" w:rsidP="00F17F02">
      <w:pPr>
        <w:spacing w:after="0"/>
        <w:jc w:val="center"/>
        <w:rPr>
          <w:rFonts w:ascii="Times New Roman" w:hAnsi="Times New Roman"/>
        </w:rPr>
      </w:pPr>
    </w:p>
    <w:p w:rsidR="00F17F02" w:rsidRDefault="00F17F02" w:rsidP="00F17F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Исполнение бюджета Широковского сельского поселения за 2020 год</w:t>
      </w:r>
    </w:p>
    <w:p w:rsidR="00F17F02" w:rsidRDefault="00F17F02" w:rsidP="00F17F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7F02" w:rsidRPr="00B055D3" w:rsidRDefault="00F17F02" w:rsidP="00F17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5D3">
        <w:rPr>
          <w:rFonts w:ascii="Times New Roman" w:hAnsi="Times New Roman"/>
          <w:b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</w:t>
      </w:r>
      <w:r>
        <w:rPr>
          <w:rFonts w:ascii="Times New Roman" w:hAnsi="Times New Roman"/>
          <w:b/>
          <w:sz w:val="24"/>
          <w:szCs w:val="24"/>
        </w:rPr>
        <w:t xml:space="preserve">сходов бюджетов на 2020 год </w:t>
      </w:r>
    </w:p>
    <w:p w:rsidR="00F17F02" w:rsidRPr="00B055D3" w:rsidRDefault="00F17F02" w:rsidP="00F17F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00"/>
        <w:gridCol w:w="1312"/>
        <w:gridCol w:w="1744"/>
        <w:gridCol w:w="1784"/>
      </w:tblGrid>
      <w:tr w:rsidR="00F17F02" w:rsidRPr="00CF16C3" w:rsidTr="00AB3EE6">
        <w:trPr>
          <w:trHeight w:val="990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 год, руб.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17F02" w:rsidRPr="00CF16C3" w:rsidTr="00AB3EE6">
        <w:trPr>
          <w:trHeight w:val="630"/>
        </w:trPr>
        <w:tc>
          <w:tcPr>
            <w:tcW w:w="24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3 075 401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,10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3 056 817,43</w:t>
            </w:r>
          </w:p>
        </w:tc>
      </w:tr>
      <w:tr w:rsidR="00F17F02" w:rsidRPr="00CF16C3" w:rsidTr="00AB3EE6">
        <w:trPr>
          <w:trHeight w:val="1380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и  муниципального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731 192,32</w:t>
            </w:r>
          </w:p>
        </w:tc>
      </w:tr>
      <w:tr w:rsidR="00F17F02" w:rsidRPr="00CF16C3" w:rsidTr="00AB3EE6">
        <w:trPr>
          <w:trHeight w:val="1236"/>
        </w:trPr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государственной  власти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1 412 414,06</w:t>
            </w:r>
          </w:p>
        </w:tc>
      </w:tr>
      <w:tr w:rsidR="00F17F02" w:rsidRPr="00CF16C3" w:rsidTr="00AB3EE6">
        <w:trPr>
          <w:trHeight w:val="40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CF16C3" w:rsidTr="00AB3EE6">
        <w:trPr>
          <w:trHeight w:val="139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17F02" w:rsidRPr="00CF16C3" w:rsidTr="00AB3EE6">
        <w:trPr>
          <w:trHeight w:val="85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145 170,00</w:t>
            </w:r>
          </w:p>
        </w:tc>
      </w:tr>
      <w:tr w:rsidR="00F17F02" w:rsidRPr="00CF16C3" w:rsidTr="00AB3EE6">
        <w:trPr>
          <w:trHeight w:val="570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CF16C3" w:rsidTr="00AB3EE6">
        <w:trPr>
          <w:trHeight w:val="43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779 992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767 741,05</w:t>
            </w:r>
          </w:p>
        </w:tc>
      </w:tr>
      <w:tr w:rsidR="00F17F02" w:rsidRPr="00CF16C3" w:rsidTr="00AB3EE6">
        <w:trPr>
          <w:trHeight w:val="40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947048" w:rsidRDefault="00F17F02" w:rsidP="00AB3E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581100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1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F17F02" w:rsidRPr="00CF16C3" w:rsidTr="00AB3EE6">
        <w:trPr>
          <w:trHeight w:val="405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F17F02" w:rsidRPr="00CF16C3" w:rsidTr="00AB3EE6">
        <w:trPr>
          <w:trHeight w:val="699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F02" w:rsidRPr="00FB4DDD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FB4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E647F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388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42 676,20</w:t>
            </w:r>
          </w:p>
        </w:tc>
      </w:tr>
      <w:tr w:rsidR="00F17F02" w:rsidRPr="00CF16C3" w:rsidTr="00AB3EE6">
        <w:trPr>
          <w:trHeight w:val="495"/>
        </w:trPr>
        <w:tc>
          <w:tcPr>
            <w:tcW w:w="2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F02" w:rsidRPr="00117DB2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42 676,20</w:t>
            </w:r>
          </w:p>
        </w:tc>
      </w:tr>
      <w:tr w:rsidR="00F17F02" w:rsidRPr="00CF16C3" w:rsidTr="00AB3EE6">
        <w:trPr>
          <w:trHeight w:val="450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7274B0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3 811 146,78</w:t>
            </w:r>
          </w:p>
        </w:tc>
      </w:tr>
      <w:tr w:rsidR="00F17F02" w:rsidRPr="00CF16C3" w:rsidTr="00AB3EE6">
        <w:trPr>
          <w:trHeight w:val="570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117DB2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3 811 146,78</w:t>
            </w:r>
          </w:p>
        </w:tc>
      </w:tr>
      <w:tr w:rsidR="00F17F02" w:rsidRPr="00CF16C3" w:rsidTr="00AB3EE6">
        <w:trPr>
          <w:trHeight w:val="79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885317" w:rsidRDefault="00F17F02" w:rsidP="00AB3E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5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6E681D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2 443 566,54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2 437 807,96</w:t>
            </w:r>
          </w:p>
        </w:tc>
      </w:tr>
      <w:tr w:rsidR="00F17F02" w:rsidRPr="00CF16C3" w:rsidTr="00AB3EE6">
        <w:trPr>
          <w:trHeight w:val="34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2 443 566,54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117DB2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2 437 807,96</w:t>
            </w:r>
          </w:p>
        </w:tc>
      </w:tr>
      <w:tr w:rsidR="00F17F02" w:rsidRPr="00CF16C3" w:rsidTr="00AB3EE6">
        <w:trPr>
          <w:trHeight w:val="375"/>
        </w:trPr>
        <w:tc>
          <w:tcPr>
            <w:tcW w:w="2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E647F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2 833 110,15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2 733 714,18</w:t>
            </w:r>
          </w:p>
        </w:tc>
      </w:tr>
      <w:tr w:rsidR="00F17F02" w:rsidRPr="00CF16C3" w:rsidTr="00AB3EE6">
        <w:trPr>
          <w:trHeight w:val="405"/>
        </w:trPr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F02" w:rsidRPr="00CF16C3" w:rsidRDefault="00F17F02" w:rsidP="00AB3EE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2 833 110,15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2 733 714,18</w:t>
            </w:r>
          </w:p>
        </w:tc>
      </w:tr>
      <w:tr w:rsidR="00F17F02" w:rsidRPr="00CF16C3" w:rsidTr="00AB3EE6">
        <w:trPr>
          <w:trHeight w:val="360"/>
        </w:trPr>
        <w:tc>
          <w:tcPr>
            <w:tcW w:w="311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F02" w:rsidRPr="00CF16C3" w:rsidRDefault="00F17F02" w:rsidP="00AB3E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12 333 781,69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7F02" w:rsidRPr="00CF16C3" w:rsidRDefault="00F17F02" w:rsidP="00AB3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12 172 362,55</w:t>
            </w:r>
          </w:p>
        </w:tc>
      </w:tr>
    </w:tbl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17F02" w:rsidSect="00F17F02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15109" w:type="dxa"/>
        <w:tblInd w:w="108" w:type="dxa"/>
        <w:tblLook w:val="00A0" w:firstRow="1" w:lastRow="0" w:firstColumn="1" w:lastColumn="0" w:noHBand="0" w:noVBand="0"/>
      </w:tblPr>
      <w:tblGrid>
        <w:gridCol w:w="15109"/>
      </w:tblGrid>
      <w:tr w:rsidR="00F17F02" w:rsidRPr="00F17F02" w:rsidTr="00AB3EE6">
        <w:tc>
          <w:tcPr>
            <w:tcW w:w="15109" w:type="dxa"/>
          </w:tcPr>
          <w:tbl>
            <w:tblPr>
              <w:tblW w:w="14785" w:type="dxa"/>
              <w:tblInd w:w="108" w:type="dxa"/>
              <w:tblLook w:val="00A0" w:firstRow="1" w:lastRow="0" w:firstColumn="1" w:lastColumn="0" w:noHBand="0" w:noVBand="0"/>
            </w:tblPr>
            <w:tblGrid>
              <w:gridCol w:w="14785"/>
            </w:tblGrid>
            <w:tr w:rsidR="00F17F02" w:rsidRPr="00F17F02" w:rsidTr="00AB3EE6">
              <w:tc>
                <w:tcPr>
                  <w:tcW w:w="14785" w:type="dxa"/>
                </w:tcPr>
                <w:p w:rsidR="00F17F02" w:rsidRPr="00F17F02" w:rsidRDefault="00F17F02" w:rsidP="00F17F02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от 30.04.2021 №14</w:t>
            </w:r>
          </w:p>
          <w:p w:rsidR="00F17F02" w:rsidRPr="00F17F02" w:rsidRDefault="00F17F02" w:rsidP="00F17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F02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2020 год</w:t>
      </w:r>
    </w:p>
    <w:p w:rsidR="00F17F02" w:rsidRPr="00F17F02" w:rsidRDefault="00F17F02" w:rsidP="00F17F02">
      <w:pPr>
        <w:spacing w:after="0"/>
        <w:rPr>
          <w:rFonts w:ascii="Times New Roman" w:hAnsi="Times New Roman"/>
        </w:rPr>
      </w:pP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6129"/>
        <w:gridCol w:w="2051"/>
        <w:gridCol w:w="2203"/>
        <w:gridCol w:w="36"/>
      </w:tblGrid>
      <w:tr w:rsidR="00F17F02" w:rsidRPr="00F17F02" w:rsidTr="00AB3EE6">
        <w:trPr>
          <w:tblHeader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F17F02" w:rsidRPr="00F17F02" w:rsidTr="00AB3EE6">
        <w:trPr>
          <w:gridAfter w:val="1"/>
          <w:wAfter w:w="11" w:type="pct"/>
          <w:tblHeader/>
          <w:jc w:val="center"/>
        </w:trPr>
        <w:tc>
          <w:tcPr>
            <w:tcW w:w="1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Утверждено на 2020 год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Исполнено за 2020 год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542 471,57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439 586,51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542 471,57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439 586,51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F17F02">
              <w:rPr>
                <w:rFonts w:ascii="Times New Roman" w:hAnsi="Times New Roman"/>
                <w:sz w:val="24"/>
                <w:szCs w:val="24"/>
              </w:rPr>
              <w:t>остатков  средств</w:t>
            </w:r>
            <w:proofErr w:type="gramEnd"/>
            <w:r w:rsidRPr="00F17F02">
              <w:rPr>
                <w:rFonts w:ascii="Times New Roman" w:hAnsi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-11 791 310,12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-12 086 254,40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-11 791 310,12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-12 086 254,40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-11 791 310,12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-12 086 254,40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17F0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12 333 781,69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12 525 840,91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12 333 781,69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12 525 840,91</w:t>
            </w:r>
          </w:p>
        </w:tc>
      </w:tr>
      <w:tr w:rsidR="00F17F02" w:rsidRPr="00F17F02" w:rsidTr="00AB3EE6">
        <w:trPr>
          <w:gridAfter w:val="1"/>
          <w:wAfter w:w="11" w:type="pct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12 333 781,69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12 525 840,91</w:t>
            </w:r>
          </w:p>
        </w:tc>
      </w:tr>
    </w:tbl>
    <w:p w:rsidR="00F17F02" w:rsidRPr="00F17F02" w:rsidRDefault="00F17F02" w:rsidP="00F17F02"/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F0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F02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F02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7F02">
        <w:rPr>
          <w:rFonts w:ascii="Times New Roman" w:hAnsi="Times New Roman"/>
          <w:sz w:val="24"/>
          <w:szCs w:val="24"/>
        </w:rPr>
        <w:t xml:space="preserve"> от 30.04.2021 №14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F02" w:rsidRPr="00F17F02" w:rsidRDefault="00F17F02" w:rsidP="00F17F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7F02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Широковского сельского поселения по муниципальным программам и не включенным в муниципальные программы Широковского сельского </w:t>
      </w:r>
      <w:proofErr w:type="gramStart"/>
      <w:r w:rsidRPr="00F17F02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F17F0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</w:t>
      </w:r>
    </w:p>
    <w:p w:rsidR="00F17F02" w:rsidRPr="00F17F02" w:rsidRDefault="00F17F02" w:rsidP="00F17F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7F02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2020 год</w:t>
      </w:r>
    </w:p>
    <w:p w:rsidR="00F17F02" w:rsidRPr="00F17F02" w:rsidRDefault="00F17F02" w:rsidP="00F17F02">
      <w:pPr>
        <w:spacing w:after="0"/>
        <w:rPr>
          <w:rFonts w:ascii="Times New Roman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94"/>
        <w:gridCol w:w="1780"/>
        <w:gridCol w:w="1162"/>
        <w:gridCol w:w="1825"/>
        <w:gridCol w:w="1825"/>
      </w:tblGrid>
      <w:tr w:rsidR="00F17F02" w:rsidRPr="00F17F02" w:rsidTr="00AB3EE6">
        <w:trPr>
          <w:trHeight w:val="630"/>
          <w:tblHeader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План на 2020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2020 год, руб.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944,00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2 143 806,38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48 944,00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2 143 806,38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731 192,32</w:t>
            </w:r>
          </w:p>
        </w:tc>
      </w:tr>
      <w:tr w:rsidR="00F17F02" w:rsidRPr="00F17F02" w:rsidTr="00AB3EE6">
        <w:trPr>
          <w:trHeight w:val="112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731 192,32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803,00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1 412 614,06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593,00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573,66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133 258,24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4 182,16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«О контрактной системе в сфере закупок товаров, работ, услуг для обеспечения государственных и муниципальных нужд» (Межбюджетные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2 833 110,15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2 733 714,18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637 794,53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2 619 120,94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637 794,53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2 619 120,94</w:t>
            </w:r>
          </w:p>
        </w:tc>
      </w:tr>
      <w:tr w:rsidR="00F17F02" w:rsidRPr="00F17F02" w:rsidTr="00AB3EE6">
        <w:trPr>
          <w:trHeight w:val="1106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924,13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1 139 616,48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554 633,40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552 317,66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3 580,18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632,00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632,00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927,00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20 927,00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F17F02">
              <w:rPr>
                <w:rFonts w:ascii="Times New Roman" w:hAnsi="Times New Roman"/>
                <w:sz w:val="24"/>
                <w:szCs w:val="24"/>
              </w:rPr>
              <w:t>обеспечения  поселений</w:t>
            </w:r>
            <w:proofErr w:type="gramEnd"/>
            <w:r w:rsidRPr="00F17F02">
              <w:rPr>
                <w:rFonts w:ascii="Times New Roman" w:hAnsi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678,00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543 047,62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114 593,24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114 593,24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572,40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57 139,58</w:t>
            </w:r>
          </w:p>
        </w:tc>
      </w:tr>
      <w:tr w:rsidR="00F17F02" w:rsidRPr="00F17F02" w:rsidTr="00AB3EE6">
        <w:trPr>
          <w:trHeight w:val="909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740,00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728,00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2 572,61</w:t>
            </w:r>
          </w:p>
        </w:tc>
      </w:tr>
      <w:tr w:rsidR="00F17F02" w:rsidRPr="00F17F02" w:rsidTr="00AB3EE6">
        <w:trPr>
          <w:trHeight w:val="1407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275,22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45 141,05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F17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388,47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42 676,20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43 388,47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42 676,20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43 388,47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42 676,20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43 388,47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42 676,20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1 420 256,00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1 416 779,86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972 756,00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969 279,86</w:t>
            </w:r>
          </w:p>
        </w:tc>
      </w:tr>
      <w:tr w:rsidR="00F17F02" w:rsidRPr="00F17F02" w:rsidTr="00AB3EE6">
        <w:trPr>
          <w:trHeight w:val="369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972 756,00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969 279,86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972 756,00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969 279,86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933 258,54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930 976,10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933 258,54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930 976,10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F17F02" w:rsidRPr="00F17F02" w:rsidTr="00AB3EE6">
        <w:trPr>
          <w:trHeight w:val="1727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618 255,31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617 512,87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6 190,00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(Закупка товаров, работ и услуг для обеспечения государственных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4090040160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153 825,23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152 285,23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работ по ликвидации последствий чрезвычайной </w:t>
            </w: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ситуации  (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0160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1 540,00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90 200,00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90 200,00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90 200,00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90 200,00</w:t>
            </w:r>
          </w:p>
        </w:tc>
      </w:tr>
      <w:tr w:rsidR="00F17F02" w:rsidRPr="00F17F02" w:rsidTr="00AB3EE6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84 421,00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84 421,00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195,10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354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 xml:space="preserve"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</w:t>
            </w:r>
            <w:r w:rsidRPr="00F17F02">
              <w:rPr>
                <w:rFonts w:ascii="Times New Roman" w:hAnsi="Times New Roman"/>
                <w:sz w:val="24"/>
                <w:szCs w:val="24"/>
              </w:rPr>
              <w:lastRenderedPageBreak/>
              <w:t>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lastRenderedPageBreak/>
              <w:t>4290051200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F02" w:rsidRPr="00F17F02" w:rsidTr="00AB3EE6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Непрограммные направления деятельности </w:t>
            </w:r>
            <w:proofErr w:type="gramStart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145 270,00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145 270,00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145 270,00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145 270,00</w:t>
            </w:r>
          </w:p>
        </w:tc>
      </w:tr>
      <w:tr w:rsidR="00F17F02" w:rsidRPr="00F17F02" w:rsidTr="00AB3EE6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17F02" w:rsidRPr="00F17F02" w:rsidTr="00AB3EE6">
        <w:trPr>
          <w:trHeight w:val="35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</w:tr>
      <w:tr w:rsidR="00F17F02" w:rsidRPr="00F17F02" w:rsidTr="00AB3EE6">
        <w:trPr>
          <w:trHeight w:val="35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4 718 159,43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4 668 939,83</w:t>
            </w:r>
          </w:p>
        </w:tc>
      </w:tr>
      <w:tr w:rsidR="00F17F02" w:rsidRPr="00F17F02" w:rsidTr="00AB3EE6">
        <w:trPr>
          <w:trHeight w:val="321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4 718 159,43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4 668 939,83</w:t>
            </w:r>
          </w:p>
        </w:tc>
      </w:tr>
      <w:tr w:rsidR="00F17F02" w:rsidRPr="00F17F02" w:rsidTr="00AB3EE6">
        <w:trPr>
          <w:trHeight w:val="728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3 848 115,43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3 811 146,78</w:t>
            </w:r>
          </w:p>
        </w:tc>
      </w:tr>
      <w:tr w:rsidR="00F17F02" w:rsidRPr="00F17F02" w:rsidTr="00AB3EE6">
        <w:trPr>
          <w:trHeight w:val="728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117 341,75</w:t>
            </w:r>
          </w:p>
        </w:tc>
      </w:tr>
      <w:tr w:rsidR="00F17F02" w:rsidRPr="00F17F02" w:rsidTr="00AB3EE6">
        <w:trPr>
          <w:trHeight w:val="692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</w:t>
            </w: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92 000,00</w:t>
            </w:r>
          </w:p>
        </w:tc>
      </w:tr>
      <w:tr w:rsidR="00F17F02" w:rsidRPr="00F17F02" w:rsidTr="00AB3EE6">
        <w:trPr>
          <w:trHeight w:val="692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658 044,00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color w:val="000000"/>
                <w:sz w:val="24"/>
                <w:szCs w:val="24"/>
              </w:rPr>
              <w:t>648 451,30</w:t>
            </w:r>
          </w:p>
        </w:tc>
      </w:tr>
      <w:tr w:rsidR="00F17F02" w:rsidRPr="00F17F02" w:rsidTr="00AB3EE6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12 333 781,69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02" w:rsidRPr="00F17F02" w:rsidRDefault="00F17F02" w:rsidP="00F17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F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12 172 362,55</w:t>
            </w:r>
          </w:p>
        </w:tc>
      </w:tr>
    </w:tbl>
    <w:p w:rsidR="00F17F02" w:rsidRPr="00F17F02" w:rsidRDefault="00F17F02" w:rsidP="00F17F02"/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17F02" w:rsidSect="003A28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t xml:space="preserve"> от 30.04.2021 №14</w:t>
      </w: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7F02" w:rsidRPr="00F17F02" w:rsidRDefault="00F17F02" w:rsidP="00F17F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7F02" w:rsidRPr="00F17F02" w:rsidRDefault="00F17F02" w:rsidP="00F17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F02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администрации Широковского сельского поселения </w:t>
      </w:r>
      <w:proofErr w:type="spellStart"/>
      <w:r w:rsidRPr="00F17F02"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 w:rsidRPr="00F17F0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за 2020 год</w:t>
      </w:r>
    </w:p>
    <w:p w:rsidR="00F17F02" w:rsidRPr="00F17F02" w:rsidRDefault="00F17F02" w:rsidP="00F17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02" w:rsidRPr="00F17F02" w:rsidRDefault="00F17F02" w:rsidP="00F17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02" w:rsidRPr="00F17F02" w:rsidRDefault="00F17F02" w:rsidP="00F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F02">
        <w:rPr>
          <w:rFonts w:ascii="Times New Roman" w:hAnsi="Times New Roman" w:cs="Times New Roman"/>
          <w:sz w:val="26"/>
          <w:szCs w:val="26"/>
        </w:rPr>
        <w:t xml:space="preserve">Расходы за счет средств резервного фонда администрации Широковского сельского поселения </w:t>
      </w:r>
      <w:proofErr w:type="spellStart"/>
      <w:r w:rsidRPr="00F17F02"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 w:rsidRPr="00F17F02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2020 года не производились.</w:t>
      </w: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7F02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02" w:rsidRPr="00973AD0" w:rsidRDefault="00F17F02" w:rsidP="00F17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17F02" w:rsidRPr="00973AD0" w:rsidSect="00F17F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322B"/>
    <w:rsid w:val="0024406D"/>
    <w:rsid w:val="00284A27"/>
    <w:rsid w:val="002A3605"/>
    <w:rsid w:val="0032105A"/>
    <w:rsid w:val="003608C3"/>
    <w:rsid w:val="00363AD1"/>
    <w:rsid w:val="00381CFD"/>
    <w:rsid w:val="00403311"/>
    <w:rsid w:val="00416919"/>
    <w:rsid w:val="00443D11"/>
    <w:rsid w:val="00453718"/>
    <w:rsid w:val="00487B6A"/>
    <w:rsid w:val="004931CD"/>
    <w:rsid w:val="004D52B9"/>
    <w:rsid w:val="004D7B27"/>
    <w:rsid w:val="004F0F79"/>
    <w:rsid w:val="00504920"/>
    <w:rsid w:val="00506BDE"/>
    <w:rsid w:val="00550A26"/>
    <w:rsid w:val="0056457D"/>
    <w:rsid w:val="0063482B"/>
    <w:rsid w:val="00652B9B"/>
    <w:rsid w:val="00675911"/>
    <w:rsid w:val="0068715C"/>
    <w:rsid w:val="00785C81"/>
    <w:rsid w:val="008029CE"/>
    <w:rsid w:val="00873827"/>
    <w:rsid w:val="0088394C"/>
    <w:rsid w:val="0089476B"/>
    <w:rsid w:val="008D61FE"/>
    <w:rsid w:val="008F0583"/>
    <w:rsid w:val="008F5D18"/>
    <w:rsid w:val="00937E62"/>
    <w:rsid w:val="00967DC9"/>
    <w:rsid w:val="00973AD0"/>
    <w:rsid w:val="00990E1E"/>
    <w:rsid w:val="009A58D5"/>
    <w:rsid w:val="009D6934"/>
    <w:rsid w:val="00A5295B"/>
    <w:rsid w:val="00B243EF"/>
    <w:rsid w:val="00B3539F"/>
    <w:rsid w:val="00B82F25"/>
    <w:rsid w:val="00C056E0"/>
    <w:rsid w:val="00C4134F"/>
    <w:rsid w:val="00C452D7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B7D80"/>
    <w:rsid w:val="00EC29E1"/>
    <w:rsid w:val="00F162EB"/>
    <w:rsid w:val="00F17F02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D2989-D17D-41D3-A1EE-59CA4924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17F02"/>
    <w:pPr>
      <w:keepNext/>
      <w:spacing w:after="0" w:line="240" w:lineRule="auto"/>
      <w:ind w:firstLine="360"/>
      <w:jc w:val="both"/>
      <w:outlineLvl w:val="3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E6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F17F02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a6">
    <w:name w:val="Body Text"/>
    <w:basedOn w:val="a"/>
    <w:link w:val="a7"/>
    <w:rsid w:val="00F17F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F17F0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F17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F17F02"/>
    <w:rPr>
      <w:i/>
      <w:iCs/>
    </w:rPr>
  </w:style>
  <w:style w:type="paragraph" w:styleId="a9">
    <w:name w:val="No Spacing"/>
    <w:uiPriority w:val="1"/>
    <w:qFormat/>
    <w:rsid w:val="00F17F0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17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36</Pages>
  <Words>6780</Words>
  <Characters>38647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49</cp:revision>
  <cp:lastPrinted>2021-03-17T14:43:00Z</cp:lastPrinted>
  <dcterms:created xsi:type="dcterms:W3CDTF">2011-03-01T07:39:00Z</dcterms:created>
  <dcterms:modified xsi:type="dcterms:W3CDTF">2021-07-28T05:36:00Z</dcterms:modified>
</cp:coreProperties>
</file>